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A63C7" w:rsidR="00061896" w:rsidRPr="005F4693" w:rsidRDefault="00C832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823A9" w:rsidR="00061896" w:rsidRPr="00E407AC" w:rsidRDefault="00C832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C66A5" w:rsidR="00FC15B4" w:rsidRPr="00D11D17" w:rsidRDefault="00C8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700CD" w:rsidR="00FC15B4" w:rsidRPr="00D11D17" w:rsidRDefault="00C8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7CC81" w:rsidR="00FC15B4" w:rsidRPr="00D11D17" w:rsidRDefault="00C8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6B8A2" w:rsidR="00FC15B4" w:rsidRPr="00D11D17" w:rsidRDefault="00C8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5ED55" w:rsidR="00FC15B4" w:rsidRPr="00D11D17" w:rsidRDefault="00C8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D5808" w:rsidR="00FC15B4" w:rsidRPr="00D11D17" w:rsidRDefault="00C8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6D58A" w:rsidR="00FC15B4" w:rsidRPr="00D11D17" w:rsidRDefault="00C8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C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390EC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1FD03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CCF56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FB1A7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C5DF0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A650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8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B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4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B0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F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C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1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846F0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56AB3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FACA6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90D3A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B7C52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E04D1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1A071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65996" w:rsidR="00DE76F3" w:rsidRPr="0026478E" w:rsidRDefault="00C83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3BDD5" w:rsidR="00DE76F3" w:rsidRPr="0026478E" w:rsidRDefault="00C83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F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D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D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B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4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64FB7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6655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F4AC5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FA198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B40C8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BE3A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95D0D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C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4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4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6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1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83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3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E3F57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7F759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EAE51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CFB93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AC224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0184F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2B1C8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0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9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2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C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6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1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B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CB023" w:rsidR="009A6C64" w:rsidRPr="00C2583D" w:rsidRDefault="00C8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0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5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B1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6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F5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1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E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D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0D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7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8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1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F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3283" w:rsidRDefault="00C832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2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