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FE2F9" w:rsidR="00061896" w:rsidRPr="005F4693" w:rsidRDefault="00672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67B44" w:rsidR="00061896" w:rsidRPr="00E407AC" w:rsidRDefault="00672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39FB" w:rsidR="00FC15B4" w:rsidRPr="00D11D17" w:rsidRDefault="0067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728E" w:rsidR="00FC15B4" w:rsidRPr="00D11D17" w:rsidRDefault="0067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EE9D1" w:rsidR="00FC15B4" w:rsidRPr="00D11D17" w:rsidRDefault="0067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925A9" w:rsidR="00FC15B4" w:rsidRPr="00D11D17" w:rsidRDefault="0067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F039" w:rsidR="00FC15B4" w:rsidRPr="00D11D17" w:rsidRDefault="0067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8958" w:rsidR="00FC15B4" w:rsidRPr="00D11D17" w:rsidRDefault="0067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6FC7" w:rsidR="00FC15B4" w:rsidRPr="00D11D17" w:rsidRDefault="0067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3C97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C751F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DCA8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ECAD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C697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594E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EC94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B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5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4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E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D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4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5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DCD3D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BE42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ABA7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B7537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8122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1ED2D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F9BA5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7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0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2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C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D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4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2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FF64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ACA89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36CBF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0C76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A61B3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6169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97F2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2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8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F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2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2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3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1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D6061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0161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55880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9709A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6E4F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1A453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299A0" w:rsidR="009A6C64" w:rsidRPr="00C2583D" w:rsidRDefault="0067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D07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490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081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251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B79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C49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17C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2A68" w:rsidRDefault="00672A6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000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6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