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FB659" w:rsidR="00061896" w:rsidRPr="005F4693" w:rsidRDefault="009E0D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720E3" w:rsidR="00061896" w:rsidRPr="00E407AC" w:rsidRDefault="009E0D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DD570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3C26C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D0371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2A237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26CC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2E0C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B7B9" w:rsidR="00FC15B4" w:rsidRPr="00D11D17" w:rsidRDefault="009E0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FFA9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3D37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F80D8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3CA50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50652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2518F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D982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0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A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E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5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0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F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2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F5C93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18D8B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D15D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B2F1B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891EA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7F692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A360C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F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0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9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A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2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B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8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47C71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FE942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75B01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1A8F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3FAE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D19A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D8C4D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6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4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B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1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C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1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C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3755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E28B7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9549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6F36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F83D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2A4D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3D49" w:rsidR="009A6C64" w:rsidRPr="00C2583D" w:rsidRDefault="009E0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48A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4CC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A2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125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533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516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F96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D8A" w:rsidRDefault="009E0D8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D8A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