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439F8" w:rsidR="00061896" w:rsidRPr="005F4693" w:rsidRDefault="00B46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AC778" w:rsidR="00061896" w:rsidRPr="00E407AC" w:rsidRDefault="00B46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BDC0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A6D4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C6FF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43E4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E967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3E45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55C4" w:rsidR="00FC15B4" w:rsidRPr="00D11D17" w:rsidRDefault="00B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EA943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445F2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5374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3EDBB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B72E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24D0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E0F4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0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0AFE9" w:rsidR="00DE76F3" w:rsidRPr="0026478E" w:rsidRDefault="00B46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F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3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0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4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7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0550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2D3CA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71ED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7ED9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486D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C52F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069E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9F138" w:rsidR="00DE76F3" w:rsidRPr="0026478E" w:rsidRDefault="00B46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ABA2E" w:rsidR="00DE76F3" w:rsidRPr="0026478E" w:rsidRDefault="00B46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B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2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6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3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C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94DE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5F85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685C0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E52B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C419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1BFB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6D94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E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E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5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3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C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F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A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ED464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D689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137D5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6F34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3886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5645F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5C32C" w:rsidR="009A6C64" w:rsidRPr="00C2583D" w:rsidRDefault="00B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8D6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6ED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077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E72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66C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688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A9D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15B" w:rsidRDefault="00B4615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461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