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2024A" w:rsidR="00D930ED" w:rsidRPr="00EA69E9" w:rsidRDefault="006A3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8CC5F" w:rsidR="00D930ED" w:rsidRPr="00790574" w:rsidRDefault="006A3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5777C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484C4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E181D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226F8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C05B9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B4A3B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08751" w:rsidR="00B87ED3" w:rsidRPr="00FC7F6A" w:rsidRDefault="006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53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59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13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19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2ECAE" w:rsidR="00B87ED3" w:rsidRPr="00D44524" w:rsidRDefault="006A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9179E" w:rsidR="00B87ED3" w:rsidRPr="00D44524" w:rsidRDefault="006A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B8A6C" w:rsidR="00B87ED3" w:rsidRPr="00D44524" w:rsidRDefault="006A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0B3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E2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68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C0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44C85" w:rsidR="000B5588" w:rsidRPr="00EA69E9" w:rsidRDefault="006A32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BE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A5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C1D3A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D852C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D2CF8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FE200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7DDD1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DF00B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86B56" w:rsidR="000B5588" w:rsidRPr="00D44524" w:rsidRDefault="006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A3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AD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2D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DE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55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EB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A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19482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FC5E2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3CE51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0F064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59235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9E439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B0FE7" w:rsidR="00846B8B" w:rsidRPr="00D44524" w:rsidRDefault="006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B1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72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ED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2F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6E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54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DC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4809A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E74FD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9B70D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98E15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720BD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DFB9C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6D5DD" w:rsidR="007A5870" w:rsidRPr="00D44524" w:rsidRDefault="006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66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AD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04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C8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FD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A7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74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A1CA6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EE979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326CC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22B75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3E6B8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91900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4661F" w:rsidR="0021795A" w:rsidRPr="00D44524" w:rsidRDefault="006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89C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F8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44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A0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71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0B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EB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2F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2024-06-17T06:34:00.0000000Z</dcterms:modified>
</coreProperties>
</file>