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900962" w:rsidR="00032AE3" w:rsidRPr="00DC3A9E" w:rsidRDefault="00454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5F31E" w:rsidR="00032AE3" w:rsidRPr="00DC3A9E" w:rsidRDefault="00454C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E11F67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E879DA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92E47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9A6A7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B7E3F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1BB2E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38465" w:rsidR="00C11CD7" w:rsidRPr="00DC3A9E" w:rsidRDefault="00454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C85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11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DF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A5A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E3E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53ECA" w:rsidR="00960A52" w:rsidRPr="00DC3A9E" w:rsidRDefault="00454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5C27C" w:rsidR="00960A52" w:rsidRPr="00DC3A9E" w:rsidRDefault="00454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AF55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481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B81E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2DE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028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72DD5D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E30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20182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C08521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42A1D3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5C9D28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6CF289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D77A65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8FACC4" w:rsidR="002773D1" w:rsidRPr="00DC3A9E" w:rsidRDefault="00454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0B7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C02C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46C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05F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A156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7F5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E3C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E002A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20D55D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5196EA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1BBBDF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3CEE1C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49E891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6E92F" w:rsidR="00BA6252" w:rsidRPr="00DC3A9E" w:rsidRDefault="00454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D93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A641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175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0324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877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6BD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2C8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8219EA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B111C5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A67DF2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DEDC0B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399FF4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62B6C7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B99950" w:rsidR="00207535" w:rsidRPr="00DC3A9E" w:rsidRDefault="00454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290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03A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3A8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AC3A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BA11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0AC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3B8E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52768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5E055B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C75A95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14C211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FFD04E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40E39F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F60F2" w:rsidR="00943D08" w:rsidRPr="00DC3A9E" w:rsidRDefault="00454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A57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004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EAE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65C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E6F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693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36D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DE030B" w:rsidR="00943D08" w:rsidRPr="00DC3A9E" w:rsidRDefault="00454C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7E5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33A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1CE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EAF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300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2F7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27A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E6F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2247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BA9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6412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6B94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5D2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4C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4C20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DC6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2024-06-16T16:27:00.0000000Z</dcterms:modified>
</coreProperties>
</file>