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4FAF" w:rsidR="0061148E" w:rsidRPr="0035681E" w:rsidRDefault="007E7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B2D0" w:rsidR="0061148E" w:rsidRPr="0035681E" w:rsidRDefault="007E7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4B7DB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BC765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0572B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519EB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05A23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F6260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DC518" w:rsidR="00CD0676" w:rsidRPr="00944D28" w:rsidRDefault="007E7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9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0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A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E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10A86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7611C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D252C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D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1D70" w:rsidR="00B87ED3" w:rsidRPr="00944D28" w:rsidRDefault="007E7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8CC2C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5CCB6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FA2F9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4942C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6339E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C6000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EC243" w:rsidR="00B87ED3" w:rsidRPr="00944D28" w:rsidRDefault="007E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6236B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FFDC0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9A84A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21F89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80FC9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E3DA8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3B23A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93902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50564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75E05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9799F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A85DC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16E79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E41F3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811A0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C13C6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BD0C8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56DB7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8A3BC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6C2A5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55159" w:rsidR="00B87ED3" w:rsidRPr="00944D28" w:rsidRDefault="007E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14"/>
    <w:rsid w:val="007E7A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2024-06-16T18:21:00.0000000Z</dcterms:modified>
</coreProperties>
</file>