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2C82" w:rsidR="0061148E" w:rsidRPr="008F69F5" w:rsidRDefault="005D7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6305" w:rsidR="0061148E" w:rsidRPr="008F69F5" w:rsidRDefault="005D7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84640" w:rsidR="00B87ED3" w:rsidRPr="008F69F5" w:rsidRDefault="005D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BC250" w:rsidR="00B87ED3" w:rsidRPr="008F69F5" w:rsidRDefault="005D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17444" w:rsidR="00B87ED3" w:rsidRPr="008F69F5" w:rsidRDefault="005D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73C0B" w:rsidR="00B87ED3" w:rsidRPr="008F69F5" w:rsidRDefault="005D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60C85" w:rsidR="00B87ED3" w:rsidRPr="008F69F5" w:rsidRDefault="005D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36298" w:rsidR="00B87ED3" w:rsidRPr="008F69F5" w:rsidRDefault="005D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E90BC" w:rsidR="00B87ED3" w:rsidRPr="008F69F5" w:rsidRDefault="005D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5A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F4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46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18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B8A98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3AF6E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535E2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A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1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5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F489" w:rsidR="00B87ED3" w:rsidRPr="00944D28" w:rsidRDefault="005D7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F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6CD5C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CEA6A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4E6EE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41011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23DEF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EAE0E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D8402" w:rsidR="00B87ED3" w:rsidRPr="008F69F5" w:rsidRDefault="005D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03A6" w:rsidR="00B87ED3" w:rsidRPr="00944D28" w:rsidRDefault="005D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61651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40F2D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F1E1B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5CFBF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1D9CC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3EB4A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B5169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F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831F8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1BEA2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80F2A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437EB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44841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490D7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3EE34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1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D1D4C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9F61B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A74C4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A5B46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99DD6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3EBB2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20768" w:rsidR="00B87ED3" w:rsidRPr="008F69F5" w:rsidRDefault="005D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C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6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C5D"/>
    <w:rsid w:val="004A7085"/>
    <w:rsid w:val="004D505A"/>
    <w:rsid w:val="004F73F6"/>
    <w:rsid w:val="00507530"/>
    <w:rsid w:val="0059344B"/>
    <w:rsid w:val="005D787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2024-06-14T23:05:00.0000000Z</dcterms:modified>
</coreProperties>
</file>