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EFAD0" w:rsidR="00FD3806" w:rsidRPr="00A72646" w:rsidRDefault="00466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009B1" w:rsidR="00FD3806" w:rsidRPr="002A5E6C" w:rsidRDefault="00466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8B81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3B7C7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10361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A8A1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48C12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2612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DEAB6" w:rsidR="00B87ED3" w:rsidRPr="00AF0D95" w:rsidRDefault="0046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8D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24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77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13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D497C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9A55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57A40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9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4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7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5C6C" w:rsidR="00B87ED3" w:rsidRPr="00AF0D95" w:rsidRDefault="004665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9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DB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6112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69881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1F860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A371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4752D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4A8F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1CC6E" w:rsidR="00B87ED3" w:rsidRPr="00AF0D95" w:rsidRDefault="0046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5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1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7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1A88C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B72BA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CEB06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D0E6B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FA04A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62E8B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D706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0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F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B2EE4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C97D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5EC7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5BB07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7FFD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E706C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B8DF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C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2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54BAA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339D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FCD4C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838D3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329EC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56ADF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B812A" w:rsidR="00B87ED3" w:rsidRPr="00AF0D95" w:rsidRDefault="0046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C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F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49D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50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