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75B86" w:rsidR="00FD3806" w:rsidRPr="00A72646" w:rsidRDefault="00BD5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AEC86" w:rsidR="00FD3806" w:rsidRPr="002A5E6C" w:rsidRDefault="00BD5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98315" w:rsidR="00B87ED3" w:rsidRPr="00AF0D95" w:rsidRDefault="00BD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658AA" w:rsidR="00B87ED3" w:rsidRPr="00AF0D95" w:rsidRDefault="00BD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4D4A4" w:rsidR="00B87ED3" w:rsidRPr="00AF0D95" w:rsidRDefault="00BD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BF625" w:rsidR="00B87ED3" w:rsidRPr="00AF0D95" w:rsidRDefault="00BD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1B827" w:rsidR="00B87ED3" w:rsidRPr="00AF0D95" w:rsidRDefault="00BD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75F54" w:rsidR="00B87ED3" w:rsidRPr="00AF0D95" w:rsidRDefault="00BD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388CF" w:rsidR="00B87ED3" w:rsidRPr="00AF0D95" w:rsidRDefault="00BD5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3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F3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E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98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0837F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D0C2B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913D8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5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0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F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7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C9BB" w:rsidR="00B87ED3" w:rsidRPr="00AF0D95" w:rsidRDefault="00BD51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B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2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BD44E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4AEF4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F7BA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A4964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A18F8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98B2D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7B406" w:rsidR="00B87ED3" w:rsidRPr="00AF0D95" w:rsidRDefault="00BD5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B1D2" w:rsidR="00B87ED3" w:rsidRPr="00AF0D95" w:rsidRDefault="00BD5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E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3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FE40F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B579C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29AE5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812DF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0D0AD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C0D09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035A7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E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E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F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8E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C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1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286E0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9DBB0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94399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78DC0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7DC54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57CE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81E0F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0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22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62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CEDD3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A4EE3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EF88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5B61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F01DD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E9A48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D6C6F" w:rsidR="00B87ED3" w:rsidRPr="00AF0D95" w:rsidRDefault="00BD5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C7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E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5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5D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08C5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14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