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E6D13" w:rsidR="00FD3806" w:rsidRPr="00A72646" w:rsidRDefault="00A45C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EE1AC" w:rsidR="00FD3806" w:rsidRPr="002A5E6C" w:rsidRDefault="00A45C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EDB4E" w:rsidR="00B87ED3" w:rsidRPr="00AF0D95" w:rsidRDefault="00A45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17A9B" w:rsidR="00B87ED3" w:rsidRPr="00AF0D95" w:rsidRDefault="00A45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6A3FD" w:rsidR="00B87ED3" w:rsidRPr="00AF0D95" w:rsidRDefault="00A45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F026" w:rsidR="00B87ED3" w:rsidRPr="00AF0D95" w:rsidRDefault="00A45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E968B" w:rsidR="00B87ED3" w:rsidRPr="00AF0D95" w:rsidRDefault="00A45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52219" w:rsidR="00B87ED3" w:rsidRPr="00AF0D95" w:rsidRDefault="00A45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ACEDB" w:rsidR="00B87ED3" w:rsidRPr="00AF0D95" w:rsidRDefault="00A45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B1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B2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30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72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58BB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2F284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2F2EF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7F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1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6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D1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2BEE" w:rsidR="00B87ED3" w:rsidRPr="00AF0D95" w:rsidRDefault="00A45CE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8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72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882A6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4356C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27BFD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92CE7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E0750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23AD5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189B1" w:rsidR="00B87ED3" w:rsidRPr="00AF0D95" w:rsidRDefault="00A45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D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5C9B0" w:rsidR="00B87ED3" w:rsidRPr="00AF0D95" w:rsidRDefault="00A45C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C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E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3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B665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1B149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9144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2F0BE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84BE7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4E145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6776F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0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9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C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0A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15EE8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DF8B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A3A85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AA8C7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F9EE9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0CDE6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E3A79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B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01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A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60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B018F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CA1EF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C9F87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31F24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87763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94FC8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D632E" w:rsidR="00B87ED3" w:rsidRPr="00AF0D95" w:rsidRDefault="00A45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3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E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E6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8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29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FE13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CE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