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2FB243" w:rsidR="00380DB3" w:rsidRPr="0068293E" w:rsidRDefault="005C7A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BA2D88" w:rsidR="00380DB3" w:rsidRPr="0068293E" w:rsidRDefault="005C7A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08642F" w:rsidR="00240DC4" w:rsidRPr="00B03D55" w:rsidRDefault="005C7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824D30" w:rsidR="00240DC4" w:rsidRPr="00B03D55" w:rsidRDefault="005C7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B46E1" w:rsidR="00240DC4" w:rsidRPr="00B03D55" w:rsidRDefault="005C7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F0918" w:rsidR="00240DC4" w:rsidRPr="00B03D55" w:rsidRDefault="005C7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9413D" w:rsidR="00240DC4" w:rsidRPr="00B03D55" w:rsidRDefault="005C7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E7AAE" w:rsidR="00240DC4" w:rsidRPr="00B03D55" w:rsidRDefault="005C7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FBF538" w:rsidR="00240DC4" w:rsidRPr="00B03D55" w:rsidRDefault="005C7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16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4F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BA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14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74712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1783C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BE33C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8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57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EB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AC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AF5E9" w:rsidR="001835FB" w:rsidRPr="00DA1511" w:rsidRDefault="005C7A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E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9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776B3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D6643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E3B2E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A38AF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F8380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E4E3F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A0B2C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1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92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D13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D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4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C8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B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A3FCE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5FB0B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1C7A4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C9C95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4930F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84807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A594D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E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C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4A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F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A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0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0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0888F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F0AA1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AA88B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BC006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0C8C5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62B54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2AA24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3A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7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0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28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3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9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5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2570A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A5D19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A5775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04635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567D7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A877B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8EEAF" w:rsidR="009A6C64" w:rsidRPr="00730585" w:rsidRDefault="005C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1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2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A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2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D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C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97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7A2C" w:rsidRPr="00B537C7" w:rsidRDefault="005C7A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A2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D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2019-12-12T15:31:00.0000000Z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