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65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F16C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655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6558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D32CC7" w:rsidR="00CC1B32" w:rsidRPr="00CC1B32" w:rsidRDefault="006B65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B18E88" w:rsidR="006E15B7" w:rsidRPr="00D72FD1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36CCE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BAFF1F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CA08A4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C934AA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9DD7F0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310BD5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74AB86" w:rsidR="006E15B7" w:rsidRPr="00AB2807" w:rsidRDefault="006B65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9A5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24B3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F86E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7533B6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30B786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5852E2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EB0F96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6E808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5C719F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75EF02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30AC74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73663C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D070ED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488E29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AD29A8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BE965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5AD976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15222F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8DC826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F49B5B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F375F3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E9D3B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AE8E2A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77F5F5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1EB389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2905AA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E232B8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97CFC5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1A27CD6" w:rsidR="006E15B7" w:rsidRPr="00CC1B32" w:rsidRDefault="006B6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3FC5CB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32DF85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98D6B4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1F47A0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DF4077" w:rsidR="006E15B7" w:rsidRPr="00CC1B32" w:rsidRDefault="006B6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B8D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E0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A53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6DF3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288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323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02C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1243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AA89BD" w:rsidR="006E15B7" w:rsidRPr="00D72FD1" w:rsidRDefault="006B65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FB9766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CEB9FD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074B95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7D7D2E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AD5CF2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A7B07B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88C7D8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BA90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38C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667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FA8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42B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6FFE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4C4E2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0E344E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7B65C8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42F663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2377FD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1C59EA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C9BF31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4739EB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2EED03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11A8AB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A29E9C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6B761F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6CB9D33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0F3DC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CACED0" w:rsidR="003D6839" w:rsidRPr="006B6558" w:rsidRDefault="006B6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655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5E2CF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A443AA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6CAC5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B68780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7A5BB0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8F8EA4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E5A0BC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AA9F0E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C69B867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8B5877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4958C4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10542F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25308E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D17D4E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960E7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FDB626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41C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79B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C31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B13D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502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8AA2F5" w:rsidR="003D6839" w:rsidRPr="00D72FD1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081C6B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4F3609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C6A58D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348D03E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78E34C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D8268F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1C743F" w:rsidR="003D6839" w:rsidRPr="00AB2807" w:rsidRDefault="006B6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9EA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B3F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780474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5C8FB6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A42970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7EDEB4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6B6E49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AE740A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D7AA2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0687EC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3457BC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09C192C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AB2277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59AF3C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235D56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76BC2E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CAE27D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5C9EB1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1475C1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B1AE01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58AD84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108657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DC770F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E4CE0A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70A0E7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247BBA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7018594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D42949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21641D1" w:rsidR="003D6839" w:rsidRPr="00CC1B32" w:rsidRDefault="006B6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C79784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A08378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F1ACE5" w:rsidR="003D6839" w:rsidRPr="00CC1B32" w:rsidRDefault="006B6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829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EA9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A1A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CA21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74D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78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F92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B55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585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69D5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4637C6" w:rsidR="0051614F" w:rsidRPr="00CC1B32" w:rsidRDefault="006B6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0DF8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3FB5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F35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A217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FB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E24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65B7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427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2F1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FE1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FA92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CF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D4AB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C961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B6A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AC2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B1F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6558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