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D23CE" w:rsidR="007A608F" w:rsidRDefault="00977A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3FA5B3" w:rsidR="007A608F" w:rsidRPr="00C63F78" w:rsidRDefault="00977A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B3B258" w:rsidR="005F75C4" w:rsidRPr="0075312A" w:rsidRDefault="00977A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FF28E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C37DAB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342C9A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42473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AB2D0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718694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10BAAA" w:rsidR="004738BE" w:rsidRPr="00BD417F" w:rsidRDefault="00977A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E33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9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15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C3BDE" w:rsidR="009A6C64" w:rsidRPr="00977AA9" w:rsidRDefault="0097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A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7A9FEB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0E1E07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3889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7FE9F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0F4C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29432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0C1C98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065647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3181D6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33EA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8C21F1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26B23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481F1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5E91E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05E3C2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393E2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A7F64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7473DE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D3FB1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0FEB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980A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DC0AAE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9468B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20480E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224943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B5C5B7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03DA6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292C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CC534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C796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B6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52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66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CDC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A29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9E9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31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4B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F29ED7" w:rsidR="004738BE" w:rsidRPr="0075312A" w:rsidRDefault="00977A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1274E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B0951C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005159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76303B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657B14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A72517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266CA2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62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63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BBC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18D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40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A7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5EFFC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91734" w:rsidR="009A6C64" w:rsidRPr="00977AA9" w:rsidRDefault="0097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A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47A4DE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A1C94D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EC47D2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154359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523D7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A7F9D1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54799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41A473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7914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B1B6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1FBA83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C5026" w:rsidR="009A6C64" w:rsidRPr="00977AA9" w:rsidRDefault="0097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A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646E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D651C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3CEEE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8C8B0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66B28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1546C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1CDB2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A11DC7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5E21E6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B691EC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66ED6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5107FA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4BC6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FCE302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D9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BE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B7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86F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9F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9F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4D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1B7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7C37C" w:rsidR="004738BE" w:rsidRPr="0075312A" w:rsidRDefault="00977A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C1B1C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E2E448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60DDA7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3908A1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B51D7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55FBFF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E0545" w:rsidR="00743017" w:rsidRPr="00BD417F" w:rsidRDefault="00977A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B9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A1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E4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7EA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4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8E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FA4AB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6BFD4D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76B23C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E3AFC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064D3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C0611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562783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66AD63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47F693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29C30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151FA5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74A452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2A63CA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41A63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92EAC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6A52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DFEAE8" w:rsidR="009A6C64" w:rsidRPr="00977AA9" w:rsidRDefault="00977A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A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33661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05B92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0774C9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2BBDAB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BA168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4E965E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26663A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51D00D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676B7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990D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B42CE4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D75F10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252FF9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3AE0F" w:rsidR="009A6C64" w:rsidRPr="00BD417F" w:rsidRDefault="00977A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9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BD9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74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9AA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3D3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54FF4A" w:rsidR="00747AED" w:rsidRDefault="00977AA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98C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40C324" w:rsidR="00747AED" w:rsidRDefault="00977AA9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0D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3DDAA" w:rsidR="00747AED" w:rsidRDefault="00977AA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847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AA2826" w:rsidR="00747AED" w:rsidRDefault="00977AA9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D8C8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AD4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061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DF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675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D3B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5689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067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FBD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3E4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3E2D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AA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