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336DD" w:rsidR="00563B6E" w:rsidRPr="00B24A33" w:rsidRDefault="00754D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17E51" w:rsidR="00563B6E" w:rsidRPr="00B24A33" w:rsidRDefault="00754D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44D12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FA088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33057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8AB93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87E98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356F3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19B2E" w:rsidR="00C11CD7" w:rsidRPr="00B24A33" w:rsidRDefault="00754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7B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66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799C6" w:rsidR="002113B7" w:rsidRPr="00B24A33" w:rsidRDefault="00754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109AE" w:rsidR="002113B7" w:rsidRPr="00B24A33" w:rsidRDefault="00754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BB092" w:rsidR="002113B7" w:rsidRPr="00B24A33" w:rsidRDefault="00754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45931" w:rsidR="002113B7" w:rsidRPr="00B24A33" w:rsidRDefault="00754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CD1DE" w:rsidR="002113B7" w:rsidRPr="00B24A33" w:rsidRDefault="00754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E8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27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2E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CD4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1A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2E7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C0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0B124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102ADB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187444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6A0F74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641080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BFF6EE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97D1A" w:rsidR="002113B7" w:rsidRPr="00B24A33" w:rsidRDefault="00754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89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8F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12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DF9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9B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0D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14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E5A24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18D177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9F555A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C3F520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6F9B0A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56D18F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2BFC9" w:rsidR="002113B7" w:rsidRPr="00B24A33" w:rsidRDefault="00754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4F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28A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A4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7D180" w:rsidR="005157D3" w:rsidRPr="00B24A33" w:rsidRDefault="00754D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vMerge w:val="restart"/>
          </w:tcPr>
          <w:p w14:paraId="314897F7" w14:textId="2A9BB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22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942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9E979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CD3832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0BB927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B43B15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5AEA5A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F7B6A3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8A828" w:rsidR="006E49F3" w:rsidRPr="00B24A33" w:rsidRDefault="00754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E9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1C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CAC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B7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D4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F3C541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344AF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D522C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8586A5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051016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FB6BA7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043313" w:rsidR="006E49F3" w:rsidRPr="00B24A33" w:rsidRDefault="00754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31B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45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65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B5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6D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DC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80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7C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76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D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D3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2024-06-13T09:09:00.0000000Z</dcterms:modified>
</coreProperties>
</file>