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046C" w:rsidR="0061148E" w:rsidRPr="00C834E2" w:rsidRDefault="00F13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B247" w:rsidR="0061148E" w:rsidRPr="00C834E2" w:rsidRDefault="00F13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15A0A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DDAD5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0A245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986E2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E2913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A959B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E195F" w:rsidR="00B87ED3" w:rsidRPr="00944D28" w:rsidRDefault="00F13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A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AAC6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1E9E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07919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21B9F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2D8C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A1328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C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0A12A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560FE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46C58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07097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DA57F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8CC77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27FFC" w:rsidR="00B87ED3" w:rsidRPr="00944D28" w:rsidRDefault="00F1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6097" w:rsidR="00B87ED3" w:rsidRPr="00944D28" w:rsidRDefault="00F1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75C93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1242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2A66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3B3D5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2567E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8655F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EB7AC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C9AA0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0EA7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EF702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30BFC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70D29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5C390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F173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D560" w:rsidR="00B87ED3" w:rsidRPr="00944D28" w:rsidRDefault="00F1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40ED" w:rsidR="00B87ED3" w:rsidRPr="00944D28" w:rsidRDefault="00F13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71D95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C86B1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793A1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0F14A" w:rsidR="00B87ED3" w:rsidRPr="00944D28" w:rsidRDefault="00F1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F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B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EC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2024-06-11T01:45:00.0000000Z</dcterms:modified>
</coreProperties>
</file>