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3D46B" w:rsidR="00FD3806" w:rsidRPr="00A72646" w:rsidRDefault="005B0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1E755" w:rsidR="00FD3806" w:rsidRPr="002A5E6C" w:rsidRDefault="005B0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229B9" w:rsidR="00B87ED3" w:rsidRPr="00AF0D95" w:rsidRDefault="005B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2E93F" w:rsidR="00B87ED3" w:rsidRPr="00AF0D95" w:rsidRDefault="005B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BAFC0" w:rsidR="00B87ED3" w:rsidRPr="00AF0D95" w:rsidRDefault="005B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63821" w:rsidR="00B87ED3" w:rsidRPr="00AF0D95" w:rsidRDefault="005B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9F3A0" w:rsidR="00B87ED3" w:rsidRPr="00AF0D95" w:rsidRDefault="005B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439C8" w:rsidR="00B87ED3" w:rsidRPr="00AF0D95" w:rsidRDefault="005B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42942" w:rsidR="00B87ED3" w:rsidRPr="00AF0D95" w:rsidRDefault="005B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8F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FF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88743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99AE2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26BA8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B983F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2B2B3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42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0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9D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A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E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6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4A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ED11C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8BE0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57F32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2A326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25912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41CB2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C0060" w:rsidR="00B87ED3" w:rsidRPr="00AF0D95" w:rsidRDefault="005B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C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9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6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6AB5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8429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04952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A0984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239E1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C936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BC988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D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2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EBCC7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5A5CA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61EAB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B636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BF3A2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F2D3D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743B5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C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6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4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7501" w:rsidR="00B87ED3" w:rsidRPr="00AF0D95" w:rsidRDefault="005B0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4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FE383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AFAAC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A6747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4518D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12DB3" w:rsidR="00B87ED3" w:rsidRPr="00AF0D95" w:rsidRDefault="005B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A1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3B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9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3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A1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B0C6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