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AAF35" w:rsidR="00061896" w:rsidRPr="005F4693" w:rsidRDefault="002B3C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DED70" w:rsidR="00061896" w:rsidRPr="00E407AC" w:rsidRDefault="002B3C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BC333" w:rsidR="00FC15B4" w:rsidRPr="00D11D17" w:rsidRDefault="002B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1C6C1" w:rsidR="00FC15B4" w:rsidRPr="00D11D17" w:rsidRDefault="002B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B70AE" w:rsidR="00FC15B4" w:rsidRPr="00D11D17" w:rsidRDefault="002B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301E" w:rsidR="00FC15B4" w:rsidRPr="00D11D17" w:rsidRDefault="002B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518F3" w:rsidR="00FC15B4" w:rsidRPr="00D11D17" w:rsidRDefault="002B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EB957" w:rsidR="00FC15B4" w:rsidRPr="00D11D17" w:rsidRDefault="002B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96D42" w:rsidR="00FC15B4" w:rsidRPr="00D11D17" w:rsidRDefault="002B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C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D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CEC5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A0CE2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A83D9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638B0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E9A80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C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E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D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D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0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9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A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48377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D29EA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7E799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26085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8765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313E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A7B8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AC6A5" w:rsidR="00DE76F3" w:rsidRPr="0026478E" w:rsidRDefault="002B3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D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C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D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B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6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B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A4ABF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4D207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1BCD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F5186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28C79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61ABE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406D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2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A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2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7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3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C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A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7BE7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3A095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C9912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6050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884AE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3E502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6BB0D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C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4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8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2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7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42650" w:rsidR="00DE76F3" w:rsidRPr="0026478E" w:rsidRDefault="002B3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C997F" w:rsidR="00DE76F3" w:rsidRPr="0026478E" w:rsidRDefault="002B3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382B0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818A8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71AF6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6F981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60C1" w:rsidR="009A6C64" w:rsidRPr="00C2583D" w:rsidRDefault="002B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7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9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6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2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E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D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B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7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3C41" w:rsidRDefault="002B3C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C4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