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B47BE6" w:rsidR="00D930ED" w:rsidRPr="00EA69E9" w:rsidRDefault="00BA48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FCE67" w:rsidR="00D930ED" w:rsidRPr="00790574" w:rsidRDefault="00BA48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251A6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7B9D6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9FB8B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29013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343FA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CFC9C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C263D" w:rsidR="00B87ED3" w:rsidRPr="00FC7F6A" w:rsidRDefault="00BA4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5E002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77E4B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967BB4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8220B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2540C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CA9B9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94053" w:rsidR="00B87ED3" w:rsidRPr="00D44524" w:rsidRDefault="00BA4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ABCE0" w:rsidR="000B5588" w:rsidRPr="00EA69E9" w:rsidRDefault="00BA48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43D3A" w:rsidR="000B5588" w:rsidRPr="00EA69E9" w:rsidRDefault="00BA48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47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EA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F2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81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58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96456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DA17F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6DFD3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6F763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916AD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AA199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08DE0" w:rsidR="000B5588" w:rsidRPr="00D44524" w:rsidRDefault="00BA4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AF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96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154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D7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7A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61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F7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40A78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5119C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8F9E97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B88DDD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411A2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C29E5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996E4" w:rsidR="00846B8B" w:rsidRPr="00D44524" w:rsidRDefault="00BA4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28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018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3C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72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57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FF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E7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821D7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C8A54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5A2DAD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24A53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3E591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849E0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7ABCE" w:rsidR="007A5870" w:rsidRPr="00D44524" w:rsidRDefault="00BA4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6D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636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71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A0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AC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6E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D6D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443D4D" w:rsidR="0021795A" w:rsidRPr="00D44524" w:rsidRDefault="00BA4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3B217" w:rsidR="0021795A" w:rsidRPr="00D44524" w:rsidRDefault="00BA4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0BE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D1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C5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B9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F7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07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42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C8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91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32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4B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F6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8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8D2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