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829E42" w:rsidR="00AA29B6" w:rsidRPr="00EA69E9" w:rsidRDefault="00D82C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E87ED" w:rsidR="00AA29B6" w:rsidRPr="00AA29B6" w:rsidRDefault="00D82C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C3F20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61F75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FC3F9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83B27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7A202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46202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9B2D5" w:rsidR="00B87ED3" w:rsidRPr="00FC7F6A" w:rsidRDefault="00D82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15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39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1F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36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76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0D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39A5A" w:rsidR="00B87ED3" w:rsidRPr="00D44524" w:rsidRDefault="00D82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24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D9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CF2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AD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0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04D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53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68738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DC9A1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8E035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B6E78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CBFD2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8F814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CA983" w:rsidR="000B5588" w:rsidRPr="00D44524" w:rsidRDefault="00D82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E3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CD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E3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9E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7A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1E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FB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8395D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82428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163AF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79134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44459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3CC91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CDE62" w:rsidR="00846B8B" w:rsidRPr="00D44524" w:rsidRDefault="00D82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D7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FC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9D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A3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EA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BA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C2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309EB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173CE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08144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58AFD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BFB11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F1026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31D10" w:rsidR="007A5870" w:rsidRPr="00D44524" w:rsidRDefault="00D82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06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48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C0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1E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B9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B8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EA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3E592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9FE36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6571D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6DC11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28A11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697B4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EF506" w:rsidR="0021795A" w:rsidRPr="00D44524" w:rsidRDefault="00D82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AD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A1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8A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55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78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A6A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AB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2CB5E3" w:rsidR="00DF25F7" w:rsidRPr="00D44524" w:rsidRDefault="00D82C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D0C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BD5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F38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3119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FAB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B0A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4AA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764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8F5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945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BBD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4DB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500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683C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2CC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2024-06-12T11:10:00.0000000Z</dcterms:modified>
</coreProperties>
</file>