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00D6" w:rsidR="0061148E" w:rsidRPr="00177744" w:rsidRDefault="00770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7B36" w:rsidR="0061148E" w:rsidRPr="00177744" w:rsidRDefault="00770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AC72F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EFC19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5072C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829F6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48083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4150F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BF2CC" w:rsidR="004A6494" w:rsidRPr="00177744" w:rsidRDefault="007701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AA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86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63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4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5B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8B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A2770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2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0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F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E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4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4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7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A48F9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E3077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B78B6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9D88E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AE9DC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290F5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6E74F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E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6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2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5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A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0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4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50748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4865C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AFDC1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DC8B1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3635A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83C66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9BC8C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5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3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5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9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7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1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3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D7B2E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2DA5F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FD429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95BBC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A317B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26A5A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4BFE0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B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0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A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1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8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6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1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5DE7A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E5F53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0739A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FC91C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D14CD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A2087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95180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4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B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F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3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3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8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08B5FF" w:rsidR="00B87ED3" w:rsidRPr="00177744" w:rsidRDefault="00770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4D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BF2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C57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749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8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60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A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8A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45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C1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63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76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EE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1A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26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