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2E78" w:rsidR="0061148E" w:rsidRPr="00C834E2" w:rsidRDefault="00086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590B" w:rsidR="0061148E" w:rsidRPr="00C834E2" w:rsidRDefault="00086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85CD4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F988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25A0B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AAD4F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E9B9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4EFC4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6705" w:rsidR="00B87ED3" w:rsidRPr="00944D28" w:rsidRDefault="0008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0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4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A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DFC58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A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0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9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F1FF8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46F47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8FCEA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71A77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AD941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1890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0FE4" w:rsidR="00B87ED3" w:rsidRPr="00944D28" w:rsidRDefault="0008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473B" w:rsidR="00B87ED3" w:rsidRPr="00944D28" w:rsidRDefault="0008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80DD5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825E8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C2631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B48A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C6C3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764C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5AAAB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1274" w:rsidR="00B87ED3" w:rsidRPr="00944D28" w:rsidRDefault="0008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1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682A8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10433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C9BCD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0142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EC9CC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C969A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F281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A5C85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87F9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EFBAB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5C181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4FAC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2B3C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295DC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A7754" w:rsidR="00B87ED3" w:rsidRPr="00944D28" w:rsidRDefault="0008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4273B" w:rsidR="00B87ED3" w:rsidRPr="00944D28" w:rsidRDefault="0008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E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1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4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A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0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6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1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E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9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AF"/>
    <w:rsid w:val="00131B3D"/>
    <w:rsid w:val="001D5720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2024-06-12T19:53:00.0000000Z</dcterms:modified>
</coreProperties>
</file>