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4C215" w:rsidR="00E220D7" w:rsidRPr="009939FE" w:rsidRDefault="005334C0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November 2026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BE88B" w:rsidR="00B87ED3" w:rsidRPr="009939FE" w:rsidRDefault="005334C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E9F01" w:rsidR="00B87ED3" w:rsidRPr="009939FE" w:rsidRDefault="005334C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796AE" w:rsidR="00B87ED3" w:rsidRPr="009939FE" w:rsidRDefault="005334C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E4E92" w:rsidR="00B87ED3" w:rsidRPr="009939FE" w:rsidRDefault="005334C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483C7" w:rsidR="00B87ED3" w:rsidRPr="009939FE" w:rsidRDefault="005334C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53368" w:rsidR="00B87ED3" w:rsidRPr="009939FE" w:rsidRDefault="005334C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38A1B" w:rsidR="00B87ED3" w:rsidRPr="009939FE" w:rsidRDefault="005334C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275E56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6FEE981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F4D142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B0BE52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263DF9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5C858171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53FF562A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98C9B77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5A84765A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4313E343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0D6B3128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714150EA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71B6AE61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0261EEEC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5E03B943" w:rsidR="00165D1F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7086D452" w:rsidR="00165D1F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44429EE6" w:rsidR="00165D1F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2C8B153E" w:rsidR="00165D1F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0A1C0189" w:rsidR="00165D1F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412E745A" w:rsidR="00165D1F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60A2364E" w:rsidR="00165D1F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2C5573F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4A40DB4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4FB23C66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118D97E3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766B1C7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5FB2FDC9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69E7F8AE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35859CC0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3493CCAB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48DFA37F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1E9FBD13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3FADCBAC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76C1C9FF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93B682F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6B7A1E7A" w:rsidR="00B87ED3" w:rsidRPr="009939FE" w:rsidRDefault="005334C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46F0116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02D76ED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1DC2DA5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573FC92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4513A8F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1E45EB7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7B67F97E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334C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147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2023-11-14T15:57:00.0000000Z</dcterms:modified>
</coreProperties>
</file>