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56ACC" w:rsidR="0061148E" w:rsidRPr="00944D28" w:rsidRDefault="00CA2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85C0" w:rsidR="0061148E" w:rsidRPr="004A7085" w:rsidRDefault="00CA2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5B02B" w:rsidR="00B87ED3" w:rsidRPr="00944D28" w:rsidRDefault="00CA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E50DA" w:rsidR="00B87ED3" w:rsidRPr="00944D28" w:rsidRDefault="00CA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E5E82" w:rsidR="00B87ED3" w:rsidRPr="00944D28" w:rsidRDefault="00CA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BAD7F" w:rsidR="00B87ED3" w:rsidRPr="00944D28" w:rsidRDefault="00CA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659EC" w:rsidR="00B87ED3" w:rsidRPr="00944D28" w:rsidRDefault="00CA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91136" w:rsidR="00B87ED3" w:rsidRPr="00944D28" w:rsidRDefault="00CA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2242E" w:rsidR="00B87ED3" w:rsidRPr="00944D28" w:rsidRDefault="00CA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F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9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05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E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A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B26C" w:rsidR="00B87ED3" w:rsidRPr="00944D28" w:rsidRDefault="00CA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4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3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7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26A8" w:rsidR="00B87ED3" w:rsidRPr="00944D28" w:rsidRDefault="00CA2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581EC" w:rsidR="00B87ED3" w:rsidRPr="00944D28" w:rsidRDefault="00CA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F05D0" w:rsidR="00B87ED3" w:rsidRPr="00944D28" w:rsidRDefault="00CA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0EA95" w:rsidR="00B87ED3" w:rsidRPr="00944D28" w:rsidRDefault="00CA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489FA" w:rsidR="00B87ED3" w:rsidRPr="00944D28" w:rsidRDefault="00CA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2EF79" w:rsidR="00B87ED3" w:rsidRPr="00944D28" w:rsidRDefault="00CA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DF95" w:rsidR="00B87ED3" w:rsidRPr="00944D28" w:rsidRDefault="00CA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74C22" w:rsidR="00B87ED3" w:rsidRPr="00944D28" w:rsidRDefault="00CA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6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E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E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9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B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5A790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91079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15BD4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4297A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2CB70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44AE6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DA347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A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CF4C" w:rsidR="00B87ED3" w:rsidRPr="00944D28" w:rsidRDefault="00CA2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A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94492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60FF7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ADEE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20DEB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1190C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E5AD6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CFFB5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C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A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3263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C9352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3C24F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98817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5BCA8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7A891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D5D85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C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6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9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88538" w:rsidR="00B87ED3" w:rsidRPr="00944D28" w:rsidRDefault="00CA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6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A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B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7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0D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1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B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4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5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0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D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D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246"/>
    <w:rsid w:val="00CA295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2024-06-12T19:53:00.0000000Z</dcterms:modified>
</coreProperties>
</file>