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7081" w:rsidR="0061148E" w:rsidRPr="000C582F" w:rsidRDefault="00652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F159" w:rsidR="0061148E" w:rsidRPr="000C582F" w:rsidRDefault="00652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4DBBE" w:rsidR="00B87ED3" w:rsidRPr="000C582F" w:rsidRDefault="00652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FD234" w:rsidR="00B87ED3" w:rsidRPr="000C582F" w:rsidRDefault="00652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091286" w:rsidR="00B87ED3" w:rsidRPr="000C582F" w:rsidRDefault="00652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C158B" w:rsidR="00B87ED3" w:rsidRPr="000C582F" w:rsidRDefault="00652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974AE" w:rsidR="00B87ED3" w:rsidRPr="000C582F" w:rsidRDefault="00652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7C941" w:rsidR="00B87ED3" w:rsidRPr="000C582F" w:rsidRDefault="00652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CADFB" w:rsidR="00B87ED3" w:rsidRPr="000C582F" w:rsidRDefault="00652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AFEFF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72084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62E3D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4CE4E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5C93B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00AB2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429B3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EC47" w:rsidR="00B87ED3" w:rsidRPr="000C582F" w:rsidRDefault="00652A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5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A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5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C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3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A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E7390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2DDF8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376CE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CAB1F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4F58E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057D8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CC7BC" w:rsidR="00B87ED3" w:rsidRPr="000C582F" w:rsidRDefault="00652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FAEC" w:rsidR="00B87ED3" w:rsidRPr="000C582F" w:rsidRDefault="00652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7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32D6F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D593F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8C0F9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8A6CB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9FFD0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A611D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33271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2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0DBC3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9FCCC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65E3F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57CE3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ADFA0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4BEF8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B334F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A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C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69713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6F830" w:rsidR="00B87ED3" w:rsidRPr="000C582F" w:rsidRDefault="00652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A3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A5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20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6C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79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A2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2024-06-11T16:35:00.0000000Z</dcterms:modified>
</coreProperties>
</file>