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9E0C4" w:rsidR="00061896" w:rsidRPr="005F4693" w:rsidRDefault="00CD6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DD4B7" w:rsidR="00061896" w:rsidRPr="00E407AC" w:rsidRDefault="00CD6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E0D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37E1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1467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235C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5915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343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D79" w:rsidR="00FC15B4" w:rsidRPr="00D11D17" w:rsidRDefault="00CD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0E9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D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2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8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2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5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4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1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0D8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5E7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D407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8C1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82C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3BE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D4E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6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9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4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3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8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1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6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1B99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5BA3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6E5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526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EB47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2466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644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3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C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B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4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2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C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9088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8F3F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1BF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5E74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B3E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0B67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CD38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3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1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8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8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0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DE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5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546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5BB1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43C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A81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1261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94EB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9DE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21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55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3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FC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5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C8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94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62EB" w:rsidR="009A6C64" w:rsidRPr="00C2583D" w:rsidRDefault="00CD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B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94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11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D4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5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50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BA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39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373" w:rsidRDefault="00CD63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