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13A2D" w:rsidR="00061896" w:rsidRPr="005F4693" w:rsidRDefault="00264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6C931" w:rsidR="00061896" w:rsidRPr="00E407AC" w:rsidRDefault="00264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A7EA5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B8AD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09482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59E7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63B2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B814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C5C9" w:rsidR="00FC15B4" w:rsidRPr="00D11D17" w:rsidRDefault="0026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7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A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8A1C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5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E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6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C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8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3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1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12D8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93FB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E4EC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FBD8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4FA6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F8B3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8408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6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F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C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B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2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9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0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3131B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2E6B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3E6BD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8F2C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C376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7BA5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320A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0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5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7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B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0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F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1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7599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E96E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958E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4014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3A29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F7D3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D43C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6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6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3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2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C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A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E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F89E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708C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7209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F31F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C18C5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76675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699F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2D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58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10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46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0F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82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DD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392ED" w:rsidR="009A6C64" w:rsidRPr="00C2583D" w:rsidRDefault="0026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05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6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E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8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E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C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18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EA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5D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7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15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2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93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FB4" w:rsidRDefault="00264F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FB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