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E625E2" w:rsidR="002534F3" w:rsidRPr="0068293E" w:rsidRDefault="005572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2A4167" w:rsidR="002534F3" w:rsidRPr="0068293E" w:rsidRDefault="005572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9C741F" w:rsidR="002A7340" w:rsidRPr="00FF2AF3" w:rsidRDefault="00557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6294E9" w:rsidR="002A7340" w:rsidRPr="00FF2AF3" w:rsidRDefault="00557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7BE5A" w:rsidR="002A7340" w:rsidRPr="00FF2AF3" w:rsidRDefault="00557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90E09" w:rsidR="002A7340" w:rsidRPr="00FF2AF3" w:rsidRDefault="00557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FC6FA" w:rsidR="002A7340" w:rsidRPr="00FF2AF3" w:rsidRDefault="00557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789E6" w:rsidR="002A7340" w:rsidRPr="00FF2AF3" w:rsidRDefault="00557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C14EE0" w:rsidR="002A7340" w:rsidRPr="00FF2AF3" w:rsidRDefault="00557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BD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35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C4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79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CB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DA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281F7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F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7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71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A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BB7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2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0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F7434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3AD02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64E6E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D3F60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A853F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1D861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C4B4B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9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0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5BA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5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6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6B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1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14C04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BD1FD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21BD2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C88C0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4B438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363B3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21FCD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D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3A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2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6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27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47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A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EF5D5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FD355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1A4FA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A62DE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843F4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BF425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AFAF2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9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B0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2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F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39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1F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9F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EAA1A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BF798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58390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1F402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7A235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D960C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00B5C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0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6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4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A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6B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2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0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93B743" w:rsidR="009A6C64" w:rsidRPr="00730585" w:rsidRDefault="005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494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C18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F59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D02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965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2CF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EA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98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89C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8E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72A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9B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99D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7260" w:rsidRPr="00B537C7" w:rsidRDefault="005572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260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4C5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