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83624" w:rsidR="002534F3" w:rsidRPr="0068293E" w:rsidRDefault="00BD0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338442" w:rsidR="002534F3" w:rsidRPr="0068293E" w:rsidRDefault="00BD0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E4C43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2FF61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E5C38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78E67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C9657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A2F77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060B9" w:rsidR="002A7340" w:rsidRPr="00FF2AF3" w:rsidRDefault="00BD0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5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90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3E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1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52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0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57849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9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1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6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D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4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8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4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4C4B0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8B393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2521B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7A011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55042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057C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753EF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A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D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4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4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4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1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B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CE6F7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B04C3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50E55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A2C80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00AFD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55387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BC4D3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5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2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3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9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2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2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A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7BC27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2DF2B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D7783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610B7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BEFD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E824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3D77A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A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8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E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C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F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D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E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1D393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13C72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7274D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AA00B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8BE3C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5D86C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84B41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E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8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B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A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6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C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B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8E240" w:rsidR="009A6C64" w:rsidRPr="00730585" w:rsidRDefault="00BD0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5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97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3A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80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53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90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C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3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D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0F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0F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3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1B7" w:rsidRPr="00B537C7" w:rsidRDefault="00BD0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1B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