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4FDF" w:rsidR="0061148E" w:rsidRPr="00177744" w:rsidRDefault="00061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4645" w:rsidR="0061148E" w:rsidRPr="00177744" w:rsidRDefault="00061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435DA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2A80E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B8E7F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1FBBC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9AFA6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84DD7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AB24C" w:rsidR="00983D57" w:rsidRPr="00177744" w:rsidRDefault="00061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5A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CF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F4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528B1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21F6C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69DEA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86DD8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4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0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5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6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C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5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A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BB2B3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5BD36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E64C0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10986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6BCD1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46A60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FD8D1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3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8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B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7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3B266" w:rsidR="00B87ED3" w:rsidRPr="00177744" w:rsidRDefault="00061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1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D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38909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9C24A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910E2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64FBF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A0BA5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BDF2B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F87C5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C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F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9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E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D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D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8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FB6CE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4D501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8FBBE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24BED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A15FC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F4612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3C4AB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4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C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E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7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A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0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C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F2B13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F6E67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E2F5D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8C5D4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C5838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BB4C0" w:rsidR="00B87ED3" w:rsidRPr="00177744" w:rsidRDefault="00061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9A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4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B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B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A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1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1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B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17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2024-06-13T06:36:00.0000000Z</dcterms:modified>
</coreProperties>
</file>