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2A5AD" w:rsidR="0061148E" w:rsidRPr="00177744" w:rsidRDefault="006810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5AAB0" w:rsidR="0061148E" w:rsidRPr="00177744" w:rsidRDefault="006810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F87BEE" w:rsidR="00983D57" w:rsidRPr="00177744" w:rsidRDefault="00681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B9C10" w:rsidR="00983D57" w:rsidRPr="00177744" w:rsidRDefault="00681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F14A14" w:rsidR="00983D57" w:rsidRPr="00177744" w:rsidRDefault="00681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CF4D4" w:rsidR="00983D57" w:rsidRPr="00177744" w:rsidRDefault="00681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C3BDE" w:rsidR="00983D57" w:rsidRPr="00177744" w:rsidRDefault="00681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E08D32" w:rsidR="00983D57" w:rsidRPr="00177744" w:rsidRDefault="00681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2180C" w:rsidR="00983D57" w:rsidRPr="00177744" w:rsidRDefault="00681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1D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A8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99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F2656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A96D7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DE0FF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58CF8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1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A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2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E7630" w:rsidR="00B87ED3" w:rsidRPr="00177744" w:rsidRDefault="00681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9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D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4D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55D1C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4A299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56766B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B7D5B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2695D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F9412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252CE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1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E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9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4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1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0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F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13A7D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0C6F7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D31EA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31581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34B5F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284E8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C290B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D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D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0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C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F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1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F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693FE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EDA0F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2C509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73B2E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09572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BD7472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C8898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8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0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D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6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2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9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0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87E459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8F2BD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21B85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6F303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A025C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EFA56" w:rsidR="00B87ED3" w:rsidRPr="00177744" w:rsidRDefault="00681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257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0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5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86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5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9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6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3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09B"/>
    <w:rsid w:val="006B5100"/>
    <w:rsid w:val="006F12A6"/>
    <w:rsid w:val="00773E5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2024-06-13T06:08:00.0000000Z</dcterms:modified>
</coreProperties>
</file>