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B888" w:rsidR="0061148E" w:rsidRPr="00C834E2" w:rsidRDefault="00284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206DE" w:rsidR="0061148E" w:rsidRPr="00C834E2" w:rsidRDefault="00284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D83BE" w:rsidR="00B87ED3" w:rsidRPr="00944D28" w:rsidRDefault="0028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2ECF4" w:rsidR="00B87ED3" w:rsidRPr="00944D28" w:rsidRDefault="0028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8CD1F" w:rsidR="00B87ED3" w:rsidRPr="00944D28" w:rsidRDefault="0028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8981E" w:rsidR="00B87ED3" w:rsidRPr="00944D28" w:rsidRDefault="0028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A13D5" w:rsidR="00B87ED3" w:rsidRPr="00944D28" w:rsidRDefault="0028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CE3BC" w:rsidR="00B87ED3" w:rsidRPr="00944D28" w:rsidRDefault="0028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34CC9" w:rsidR="00B87ED3" w:rsidRPr="00944D28" w:rsidRDefault="00284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E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3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4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1B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16FA6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21777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258C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9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4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47C6" w:rsidR="00B87ED3" w:rsidRPr="00944D28" w:rsidRDefault="00284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4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8012F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B891D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E79EF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B4D12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12EAA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14F89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9D4AE" w:rsidR="00B87ED3" w:rsidRPr="00944D28" w:rsidRDefault="002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8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5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0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25E9A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6134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0E30E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20220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1D6DF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9C748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33282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D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F1736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2D9B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DD80E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3F091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6606B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FA56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3C9E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E042D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7E2BA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2A441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B1A99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64441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F712F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BD5A8" w:rsidR="00B87ED3" w:rsidRPr="00944D28" w:rsidRDefault="002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3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4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D5DD" w:rsidR="00B87ED3" w:rsidRPr="00944D28" w:rsidRDefault="00284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BB8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2024-06-11T13:08:00.0000000Z</dcterms:modified>
</coreProperties>
</file>