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9B672DA" w:rsidR="00780A06" w:rsidRPr="0058229E" w:rsidRDefault="00E70C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F0A3F" w:rsidR="00C11CD7" w:rsidRPr="0058229E" w:rsidRDefault="00E7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5B1724" w:rsidR="00C11CD7" w:rsidRPr="0058229E" w:rsidRDefault="00E7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3A99D" w:rsidR="00C11CD7" w:rsidRPr="0058229E" w:rsidRDefault="00E7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4D7168" w:rsidR="00C11CD7" w:rsidRPr="0058229E" w:rsidRDefault="00E7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2FAF3" w:rsidR="00C11CD7" w:rsidRPr="0058229E" w:rsidRDefault="00E7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FC519E" w:rsidR="00C11CD7" w:rsidRPr="0058229E" w:rsidRDefault="00E7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0333D" w:rsidR="00C11CD7" w:rsidRPr="0058229E" w:rsidRDefault="00E7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91A723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69BA32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BCE276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391123F9" w:rsidR="00076770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DC275D8" w:rsidR="00076770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CEFDA79" w:rsidR="00076770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2544CE0" w:rsidR="00076770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1D50986" w:rsidR="00076770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1A4B505C" w:rsidR="00076770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5281D88D" w:rsidR="00076770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50BA5FF6" w:rsidR="00076770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3C6EEAC4" w:rsidR="00076770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2984E8BD" w:rsidR="00076770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48FF792" w:rsidR="00076770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266183B0" w:rsidR="0034718D" w:rsidRPr="0058229E" w:rsidRDefault="00E70CF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4B7B28B" w:rsidR="0034718D" w:rsidRPr="0058229E" w:rsidRDefault="00E70CF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4A3E5E0" w:rsidR="0034718D" w:rsidRPr="0058229E" w:rsidRDefault="00E70CF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CF8AE26" w:rsidR="0034718D" w:rsidRPr="0058229E" w:rsidRDefault="00E70CF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77D73AE" w:rsidR="0034718D" w:rsidRPr="0058229E" w:rsidRDefault="00E70CF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4A65984D" w:rsidR="0034718D" w:rsidRPr="0058229E" w:rsidRDefault="00E70CF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5DE5EE9" w:rsidR="0034718D" w:rsidRPr="0058229E" w:rsidRDefault="00E70CF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0DF0B8C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6C2DDFEE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5F30B88C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7A9D2E34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27FD200A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3482444E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9D29792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8D3D80C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7506DCA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7FA80F04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37FD304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6D5DD0E2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CBF4C89" w:rsidR="009D72F7" w:rsidRPr="0058229E" w:rsidRDefault="00E7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1E7F82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E70CFD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CFD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