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4A0A8" w:rsidR="00C34772" w:rsidRPr="0026421F" w:rsidRDefault="004E1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7AB7A" w:rsidR="00C34772" w:rsidRPr="00D339A1" w:rsidRDefault="004E1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A9171" w:rsidR="002A7340" w:rsidRPr="00CD56BA" w:rsidRDefault="004E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72A90" w:rsidR="002A7340" w:rsidRPr="00CD56BA" w:rsidRDefault="004E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C0493" w:rsidR="002A7340" w:rsidRPr="00CD56BA" w:rsidRDefault="004E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E2387" w:rsidR="002A7340" w:rsidRPr="00CD56BA" w:rsidRDefault="004E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DFBE1" w:rsidR="002A7340" w:rsidRPr="00CD56BA" w:rsidRDefault="004E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D98FD" w:rsidR="002A7340" w:rsidRPr="00CD56BA" w:rsidRDefault="004E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D3443" w:rsidR="002A7340" w:rsidRPr="00CD56BA" w:rsidRDefault="004E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4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D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10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0B927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261AF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2D4FE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C1BED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2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1C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E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B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A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1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8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1F752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F4337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F4D5A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4690F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3CC88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A8F1C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CF1E7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9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2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7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F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A6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1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9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C2613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59B44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7B6D7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7BB51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64A69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0115E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0FDD3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D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2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E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9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1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7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6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9BBC6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06025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E9822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A6AA9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4237B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26C9B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BC55C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5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5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F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A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1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D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F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00DAC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2C65E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F48E2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EF60A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26B2A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A7C9F" w:rsidR="009A6C64" w:rsidRPr="00730585" w:rsidRDefault="004E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1D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94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0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B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1C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6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B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2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93F" w:rsidRPr="00B537C7" w:rsidRDefault="004E1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CECC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193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