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9E6EDC" w:rsidR="00C34772" w:rsidRPr="0026421F" w:rsidRDefault="00BC6D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F14DA" w:rsidR="00C34772" w:rsidRPr="00D339A1" w:rsidRDefault="00BC6D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E2FC5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20A86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A04AB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5EA21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CF9CB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A5C8E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D70E1" w:rsidR="002A7340" w:rsidRPr="00CD56BA" w:rsidRDefault="00BC6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FB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4B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87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D6810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4450F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A743C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C885D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3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A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30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E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A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9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8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A41CD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1538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9DB4A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85C85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F9FB9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34897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3F115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B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8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E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2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F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4B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4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72838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077DC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FB54F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874E2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0906D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B0E4C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0C897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EC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2E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B5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8F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1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0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C3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C1D6C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58299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DBE1A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57454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1EDF1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32366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979A1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18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F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2B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C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2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1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C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4F336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F0C35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ACE16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9C68D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994B5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5FF91" w:rsidR="009A6C64" w:rsidRPr="00730585" w:rsidRDefault="00BC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AD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33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4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0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2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A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A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2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6D61" w:rsidRPr="00B537C7" w:rsidRDefault="00BC6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1A13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D6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