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D3A4" w:rsidR="0061148E" w:rsidRPr="008F69F5" w:rsidRDefault="00BB2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DE70" w:rsidR="0061148E" w:rsidRPr="008F69F5" w:rsidRDefault="00BB2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3683A" w:rsidR="00B87ED3" w:rsidRPr="008F69F5" w:rsidRDefault="00BB2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5CED9" w:rsidR="00B87ED3" w:rsidRPr="008F69F5" w:rsidRDefault="00BB2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D34D8" w:rsidR="00B87ED3" w:rsidRPr="008F69F5" w:rsidRDefault="00BB2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CFCC7" w:rsidR="00B87ED3" w:rsidRPr="008F69F5" w:rsidRDefault="00BB2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D23F6" w:rsidR="00B87ED3" w:rsidRPr="008F69F5" w:rsidRDefault="00BB2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83138" w:rsidR="00B87ED3" w:rsidRPr="008F69F5" w:rsidRDefault="00BB2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BD8D5" w:rsidR="00B87ED3" w:rsidRPr="008F69F5" w:rsidRDefault="00BB2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27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B2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EB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5E1CF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A2298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2C10C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1BDE6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C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7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D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4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F1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FC50F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37B51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086DE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DB7D4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0D6D4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DC4BE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96185" w:rsidR="00B87ED3" w:rsidRPr="008F69F5" w:rsidRDefault="00BB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2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8ECDE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0E8D0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1368A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111DE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2B379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1383F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EBFF8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71300" w:rsidR="00B87ED3" w:rsidRPr="00944D28" w:rsidRDefault="00BB2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B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7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6D1FC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FBB59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B2422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DE594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8C4CA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33894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F7C44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2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3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D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62863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6E58A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A99DD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CCC64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992B4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CD9A0" w:rsidR="00B87ED3" w:rsidRPr="008F69F5" w:rsidRDefault="00BB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F3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D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F17"/>
    <w:rsid w:val="00BD2EA8"/>
    <w:rsid w:val="00C65D02"/>
    <w:rsid w:val="00CE6365"/>
    <w:rsid w:val="00D22D52"/>
    <w:rsid w:val="00D72F24"/>
    <w:rsid w:val="00D866E1"/>
    <w:rsid w:val="00D910FE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2024-06-11T16:11:00.0000000Z</dcterms:modified>
</coreProperties>
</file>