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827FC" w:rsidR="00380DB3" w:rsidRPr="0068293E" w:rsidRDefault="004C3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0052F" w:rsidR="00380DB3" w:rsidRPr="0068293E" w:rsidRDefault="004C3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7C2A5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F6FE0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6AC33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38A00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B51B8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2BC1D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F56AF" w:rsidR="00240DC4" w:rsidRPr="00B03D55" w:rsidRDefault="004C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3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11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D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FC302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24A7E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4D0E3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816DE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A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0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3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8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0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E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2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871BE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36A08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E5CE9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50E80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7716C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37EA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D6FD9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0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7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F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A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7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B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8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1DCC2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5C7A2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BF1AC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BC620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0E724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CE2A8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E9C28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E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8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3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C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0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0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9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3BF57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12CC0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4442B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D9F36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08433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0B1F6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E9ECD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0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E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7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1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C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8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F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B93A2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4167C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DEA41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C4875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7BFEE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68022" w:rsidR="009A6C64" w:rsidRPr="00730585" w:rsidRDefault="004C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0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B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F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0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4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A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E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C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5A7" w:rsidRPr="00B537C7" w:rsidRDefault="004C3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5A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