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9B08" w:rsidR="0061148E" w:rsidRPr="0035681E" w:rsidRDefault="009C3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A284" w:rsidR="0061148E" w:rsidRPr="0035681E" w:rsidRDefault="009C3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294CE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47FF8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FE5D6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43D51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688D2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CE49B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EECA4" w:rsidR="00CD0676" w:rsidRPr="00944D28" w:rsidRDefault="009C3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B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BDE37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A735E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80285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5293B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D2552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8C2CD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58497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2641F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52AA4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D37CC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B4794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D0D22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B5A1A" w:rsidR="00B87ED3" w:rsidRPr="00944D28" w:rsidRDefault="009C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784C1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380FC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8BFDD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AA417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32A6F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E765C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BD9C6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10F4F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2A8EB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30EBC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1E867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0892C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DBDD6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5B970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C27A8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83062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80CED" w:rsidR="00B87ED3" w:rsidRPr="00944D28" w:rsidRDefault="009C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2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E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4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5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9C35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