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0BED" w:rsidR="0061148E" w:rsidRPr="00C834E2" w:rsidRDefault="00EC2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8387C" w:rsidR="0061148E" w:rsidRPr="00C834E2" w:rsidRDefault="00EC2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DB065" w:rsidR="00B87ED3" w:rsidRPr="00944D28" w:rsidRDefault="00EC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F01A6" w:rsidR="00B87ED3" w:rsidRPr="00944D28" w:rsidRDefault="00EC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99AF9" w:rsidR="00B87ED3" w:rsidRPr="00944D28" w:rsidRDefault="00EC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E9E7E" w:rsidR="00B87ED3" w:rsidRPr="00944D28" w:rsidRDefault="00EC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74F80" w:rsidR="00B87ED3" w:rsidRPr="00944D28" w:rsidRDefault="00EC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59565" w:rsidR="00B87ED3" w:rsidRPr="00944D28" w:rsidRDefault="00EC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3EAEF" w:rsidR="00B87ED3" w:rsidRPr="00944D28" w:rsidRDefault="00EC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B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30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90070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6AFCA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36714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9C8DB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5BD0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D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2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6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61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F2D01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01EE3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4C416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E78AA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255D9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5BEBE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A665C" w:rsidR="00B87ED3" w:rsidRPr="00944D28" w:rsidRDefault="00EC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E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3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7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3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78B09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B2389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6A3C2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CA8C1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311B3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E8A60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3A185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D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F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5C35" w:rsidR="00B87ED3" w:rsidRPr="00944D28" w:rsidRDefault="00EC2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4E016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3AF08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0C87C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B2DAB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AFCA3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DBCF2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97D87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2C7E2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554BA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F3560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40C3A" w:rsidR="00B87ED3" w:rsidRPr="00944D28" w:rsidRDefault="00EC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8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CD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8C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B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F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5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7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2C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