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EB67B" w:rsidR="00C34772" w:rsidRPr="0026421F" w:rsidRDefault="00025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2E7E7" w:rsidR="00C34772" w:rsidRPr="00D339A1" w:rsidRDefault="00025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ACAD2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90586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4FD84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D9343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AFCA1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61825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7B3D5" w:rsidR="002A7340" w:rsidRPr="00CD56BA" w:rsidRDefault="00025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B9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4DB20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D9390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9D1C5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95CFA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AA928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A7B51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6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7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2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1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0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8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9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53CC0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B8188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6939F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BD239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39FED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72BF6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86D79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8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4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A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C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B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E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C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66131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EAF5F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C9029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DD590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E37D1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B6770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62B0F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B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AA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3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6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0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C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E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D8184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96EDD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22C53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1AB68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E9239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4B724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C6C56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E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E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B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9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C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2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5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4A07B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3E493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19605" w:rsidR="009A6C64" w:rsidRPr="00730585" w:rsidRDefault="0002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3C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90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15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5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D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4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4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7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C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9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9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E04" w:rsidRPr="00B537C7" w:rsidRDefault="00025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A11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E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