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4C79" w:rsidR="0061148E" w:rsidRPr="00C61931" w:rsidRDefault="004B3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96AF4" w:rsidR="0061148E" w:rsidRPr="00C61931" w:rsidRDefault="004B3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3DD79" w:rsidR="00B87ED3" w:rsidRPr="00944D28" w:rsidRDefault="004B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1C8FB" w:rsidR="00B87ED3" w:rsidRPr="00944D28" w:rsidRDefault="004B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0489D" w:rsidR="00B87ED3" w:rsidRPr="00944D28" w:rsidRDefault="004B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CB34F" w:rsidR="00B87ED3" w:rsidRPr="00944D28" w:rsidRDefault="004B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FEF5E" w:rsidR="00B87ED3" w:rsidRPr="00944D28" w:rsidRDefault="004B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FD10F" w:rsidR="00B87ED3" w:rsidRPr="00944D28" w:rsidRDefault="004B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2A9A4" w:rsidR="00B87ED3" w:rsidRPr="00944D28" w:rsidRDefault="004B3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5B6DA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7C7C4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FBA5E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C19DA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C389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E9B29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4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7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2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CB7B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4DBCD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B44C5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C4CF1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BFE73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B4137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8270A" w:rsidR="00B87ED3" w:rsidRPr="00944D28" w:rsidRDefault="004B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C1631" w:rsidR="00B87ED3" w:rsidRPr="00944D28" w:rsidRDefault="004B3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E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ABC3A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DBE90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56442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B5205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5CE0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23D39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F27AD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2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E666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88C92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1A53F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CCE74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2B8A0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A2992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18B40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5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9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7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A9590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2928E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BE696" w:rsidR="00B87ED3" w:rsidRPr="00944D28" w:rsidRDefault="004B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D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8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0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0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4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4324DA"/>
    <w:rsid w:val="00456274"/>
    <w:rsid w:val="004A7085"/>
    <w:rsid w:val="004B3D9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2024-06-12T08:17:00.0000000Z</dcterms:modified>
</coreProperties>
</file>