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F41A" w:rsidR="0061148E" w:rsidRPr="000C582F" w:rsidRDefault="00CD7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0EBD" w:rsidR="0061148E" w:rsidRPr="000C582F" w:rsidRDefault="00CD7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6F956" w:rsidR="00B87ED3" w:rsidRPr="000C582F" w:rsidRDefault="00CD7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2CF74" w:rsidR="00B87ED3" w:rsidRPr="000C582F" w:rsidRDefault="00CD7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8D9FF" w:rsidR="00B87ED3" w:rsidRPr="000C582F" w:rsidRDefault="00CD7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FCF8A" w:rsidR="00B87ED3" w:rsidRPr="000C582F" w:rsidRDefault="00CD7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3FB83" w:rsidR="00B87ED3" w:rsidRPr="000C582F" w:rsidRDefault="00CD7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E7A9C" w:rsidR="00B87ED3" w:rsidRPr="000C582F" w:rsidRDefault="00CD7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3EF02" w:rsidR="00B87ED3" w:rsidRPr="000C582F" w:rsidRDefault="00CD7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05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5C016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7FD95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770F3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B427F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D657C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C3C37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6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C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E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F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B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B2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EE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7A56A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7F1BF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90841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D3503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91802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10AE8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4F209" w:rsidR="00B87ED3" w:rsidRPr="000C582F" w:rsidRDefault="00CD7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1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1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E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7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C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6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C37E2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80020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F2066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3752C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EBDFA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DEECA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0DAB0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9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A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2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E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2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BED4C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1BE0E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7B460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AD049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9CAE6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742AC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21E7E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7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A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8A25B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F717E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A4852" w:rsidR="00B87ED3" w:rsidRPr="000C582F" w:rsidRDefault="00CD7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DE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3E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16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42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9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9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9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0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9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DD2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