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BB6C7" w:rsidR="00FD3806" w:rsidRPr="00A72646" w:rsidRDefault="002631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9532FF" w:rsidR="00FD3806" w:rsidRPr="002A5E6C" w:rsidRDefault="002631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1E366" w:rsidR="00B87ED3" w:rsidRPr="00AF0D95" w:rsidRDefault="0026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0FB49" w:rsidR="00B87ED3" w:rsidRPr="00AF0D95" w:rsidRDefault="0026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C61E3" w:rsidR="00B87ED3" w:rsidRPr="00AF0D95" w:rsidRDefault="0026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55C55" w:rsidR="00B87ED3" w:rsidRPr="00AF0D95" w:rsidRDefault="0026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3C032" w:rsidR="00B87ED3" w:rsidRPr="00AF0D95" w:rsidRDefault="0026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8F68F" w:rsidR="00B87ED3" w:rsidRPr="00AF0D95" w:rsidRDefault="0026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136F" w:rsidR="00B87ED3" w:rsidRPr="00AF0D95" w:rsidRDefault="0026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C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78343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6BD79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1A94F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18912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0E638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B4F98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3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7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C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1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6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D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41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774BC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D8D34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F51F3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2BDB4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E15E3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42898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2365D" w:rsidR="00B87ED3" w:rsidRPr="00AF0D95" w:rsidRDefault="0026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A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4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9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0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C9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3D18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ED00F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ADD87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D2A18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376E9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81D2B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10A9B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6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8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A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E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C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D38B6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14E7F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3F3FE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9F1D1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3279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A4814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6772F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8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1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3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6F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BD216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2E59F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121BA" w:rsidR="00B87ED3" w:rsidRPr="00AF0D95" w:rsidRDefault="0026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AB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3D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44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BF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4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F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B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A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8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FA5B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11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