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5CD77" w:rsidR="00FD3806" w:rsidRPr="00A72646" w:rsidRDefault="00E574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7ECA2" w:rsidR="00FD3806" w:rsidRPr="002A5E6C" w:rsidRDefault="00E574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75784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D7011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48250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08709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65A23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5D899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16B6" w:rsidR="00B87ED3" w:rsidRPr="00AF0D95" w:rsidRDefault="00E57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83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672CA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0F5AF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0174A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BF12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9F447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162C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0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9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0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2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EF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F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8D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C108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1741C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63A9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9621F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361DD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F70A3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0CBA" w:rsidR="00B87ED3" w:rsidRPr="00AF0D95" w:rsidRDefault="00E57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6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0D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1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8315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54DA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D78E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87BD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0D4BD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2421A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222E5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7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3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B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6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FDC9C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94A06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4ED22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F57D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02DA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5790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AF970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2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9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9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8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02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8DE9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30C9C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4F68E" w:rsidR="00B87ED3" w:rsidRPr="00AF0D95" w:rsidRDefault="00E57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77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3E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F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48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97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791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4D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