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521173" w:rsidR="00C34772" w:rsidRPr="0026421F" w:rsidRDefault="00744C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A0930" w:rsidR="00C34772" w:rsidRPr="00D339A1" w:rsidRDefault="00744C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55C49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8BBBC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F496D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92BF1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B5C7F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3CF83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F9DAB" w:rsidR="002A7340" w:rsidRPr="00CD56BA" w:rsidRDefault="0074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41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9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6A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4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1D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A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3EFEB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19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ED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6C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7F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6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E3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80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CC5E6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354B1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36C30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EA8CE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CDB9C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28C1F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B9B45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0B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4E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A4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ED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1A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65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06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795E4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44F3C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FA1EB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76A89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9AD9B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A5CE6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F8109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E3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08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39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F0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5D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AE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61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024AC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912F2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6BCE5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9B69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30C95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064C5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B4938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BB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8A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98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0F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69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6B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4C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7BE06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E9749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6AE94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6FFCC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505B3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5D23D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374BD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1B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EC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44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FF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88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F6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25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76D99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1F5B1" w:rsidR="009A6C64" w:rsidRPr="00730585" w:rsidRDefault="0074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8E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40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96D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16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9E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42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9B6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819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91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34A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10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2CD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CBA" w:rsidRPr="00B537C7" w:rsidRDefault="00744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4503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4CB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