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B606" w:rsidR="0061148E" w:rsidRPr="00812946" w:rsidRDefault="00313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5481" w:rsidR="0061148E" w:rsidRPr="00812946" w:rsidRDefault="00313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E174E" w:rsidR="00673BC7" w:rsidRPr="00812946" w:rsidRDefault="0031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67ED2" w:rsidR="00673BC7" w:rsidRPr="00812946" w:rsidRDefault="0031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6DD15" w:rsidR="00673BC7" w:rsidRPr="00812946" w:rsidRDefault="0031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F0A04" w:rsidR="00673BC7" w:rsidRPr="00812946" w:rsidRDefault="0031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FA795" w:rsidR="00673BC7" w:rsidRPr="00812946" w:rsidRDefault="0031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3E8F6" w:rsidR="00673BC7" w:rsidRPr="00812946" w:rsidRDefault="0031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2EB8F" w:rsidR="00673BC7" w:rsidRPr="00812946" w:rsidRDefault="0031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09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66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76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A4F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73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94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87CA1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6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72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1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C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7B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31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22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D44F3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BBEFB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48E70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16D3F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4C0EE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23246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7D465" w:rsidR="00B87ED3" w:rsidRPr="00812946" w:rsidRDefault="0031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E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9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6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C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6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C1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8774B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D57D9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2FF9D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F2082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B76AA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762C7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1D969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3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8492" w:rsidR="00B87ED3" w:rsidRPr="00812946" w:rsidRDefault="00313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F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0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1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2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8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EECDE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86EAF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5A53E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7399F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45168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5E1DC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92325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0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AE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0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5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C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8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3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BE51A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B713C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1A0F3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E6F17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E923D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51186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D5A6C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10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3C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7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9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0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2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8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13066A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075EDC" w:rsidR="00B87ED3" w:rsidRPr="00812946" w:rsidRDefault="0031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5FC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0B7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3CE5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DB0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FC4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9E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EF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A4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6F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EA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5A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9D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3EC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664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2024-06-11T15:11:00.0000000Z</dcterms:modified>
</coreProperties>
</file>