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5A25" w:rsidR="0061148E" w:rsidRPr="00812946" w:rsidRDefault="00DA3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C949" w:rsidR="0061148E" w:rsidRPr="00812946" w:rsidRDefault="00DA3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1FAF8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FE985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605A8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57083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78407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2646B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D0277" w:rsidR="00673BC7" w:rsidRPr="00812946" w:rsidRDefault="00DA3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4C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08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17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4E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6D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8ADD1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A7589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6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4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5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5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A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0E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D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E3236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2AFFB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C4CCA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EC498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AAC50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55CB6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38EF7" w:rsidR="00B87ED3" w:rsidRPr="00812946" w:rsidRDefault="00DA3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0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A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A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5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7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7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7B8A2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EADBF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955E9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59799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3DC92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31374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25D45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E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6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9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A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37CA" w:rsidR="00B87ED3" w:rsidRPr="00812946" w:rsidRDefault="00DA3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E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A774C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77855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CA8AA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1C327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D2513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D2201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53364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DD5F" w:rsidR="00B87ED3" w:rsidRPr="00812946" w:rsidRDefault="00DA3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4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4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0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E5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6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78409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597C3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B9CFA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7841A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531B6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DFDCC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D92E0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2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F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A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E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5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5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8E803" w:rsidR="00B87ED3" w:rsidRPr="00812946" w:rsidRDefault="00DA3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42E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706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910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F4C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EE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D18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98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1C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03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E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33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5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AC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206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3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