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F7B8C" w:rsidR="00061896" w:rsidRPr="005F4693" w:rsidRDefault="007A0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E9602" w:rsidR="00061896" w:rsidRPr="00E407AC" w:rsidRDefault="007A0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4944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DD52E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433B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A81A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26C7D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956F5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0D03B" w:rsidR="00FC15B4" w:rsidRPr="00D11D17" w:rsidRDefault="007A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D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2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8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E759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120FD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E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C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E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D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3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F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B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DFDD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DA33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D9DA3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EEDA6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77C0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B6511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AD543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4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7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5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F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3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1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4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AA44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C63D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51FC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A9613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EF58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45CD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896AE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C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0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C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C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1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9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9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36924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F6717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F861E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04009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A7F7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A311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9F85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5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2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9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5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8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3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5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8F27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1408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84FA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B139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43DD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0CFC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157C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1B6FCA" w:rsidR="00DE76F3" w:rsidRPr="0026478E" w:rsidRDefault="007A0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6D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F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86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1A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47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4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EE66E" w:rsidR="009A6C64" w:rsidRPr="00C2583D" w:rsidRDefault="007A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1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1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2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5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1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B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8A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0F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2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D8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FA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E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9D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9F4" w:rsidRDefault="007A09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9F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