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362659" w:rsidR="002534F3" w:rsidRPr="0068293E" w:rsidRDefault="00940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86B138" w:rsidR="002534F3" w:rsidRPr="0068293E" w:rsidRDefault="00940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226EB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C4255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0E744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B61CA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229E9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3C299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327AD" w:rsidR="002A7340" w:rsidRPr="00FF2AF3" w:rsidRDefault="00940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96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3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4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B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6B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F6119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E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F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7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5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C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C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0EB4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B53CA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FA0F2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ED0F6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8463F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7CAB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C0CE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51D26" w:rsidR="001835FB" w:rsidRPr="00DA1511" w:rsidRDefault="00940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E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3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B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7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E09C8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A140E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DE843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8D167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63B04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ECE67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5E0EB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A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0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3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6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2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1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2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DD56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B327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F10F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B4024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AA472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7FD2C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948D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F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F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7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8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3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8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B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7B32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31738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1D56C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CD956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E5A09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F7781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00F7F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F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E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5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A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0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8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EA8A9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7676C" w:rsidR="009A6C64" w:rsidRPr="00730585" w:rsidRDefault="0094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F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D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CA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B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9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29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7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6C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E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3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F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4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5AC" w:rsidRPr="00B537C7" w:rsidRDefault="00940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5A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