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21C2CB" w:rsidR="00563B6E" w:rsidRPr="00B24A33" w:rsidRDefault="00EF12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9BE6A9" w:rsidR="00563B6E" w:rsidRPr="00B24A33" w:rsidRDefault="00EF12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69A60F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6EDFE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1488C4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93297E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E882B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020C41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4F07AF" w:rsidR="00C11CD7" w:rsidRPr="00B24A33" w:rsidRDefault="00EF12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EC8F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B139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56BA9" w:rsidR="002113B7" w:rsidRPr="00B24A33" w:rsidRDefault="00EF1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4CD821" w:rsidR="002113B7" w:rsidRPr="00B24A33" w:rsidRDefault="00EF1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A820F" w:rsidR="002113B7" w:rsidRPr="00B24A33" w:rsidRDefault="00EF1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112D99" w:rsidR="002113B7" w:rsidRPr="00B24A33" w:rsidRDefault="00EF1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6468D1" w:rsidR="002113B7" w:rsidRPr="00B24A33" w:rsidRDefault="00EF12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3AAA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F33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7FF6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0C3D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C4C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0F1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B161C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BEA7B3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2AD3605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C48CFF3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9E8D3C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D8A09F5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57E5C67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4B26C7" w:rsidR="002113B7" w:rsidRPr="00B24A33" w:rsidRDefault="00EF12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345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E30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5E6F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9D2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ACD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ABC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B88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6671EB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EB67DB3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54CAE84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D039EEE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BDBDECC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ADDA1D4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9044A6" w:rsidR="002113B7" w:rsidRPr="00B24A33" w:rsidRDefault="00EF12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D36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107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CFD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F4EE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FF01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9630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A656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E2B4ED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F40B139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C4ACDE1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B643843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91DCF9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E946C51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6D03D17" w:rsidR="006E49F3" w:rsidRPr="00B24A33" w:rsidRDefault="00EF12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43D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DBD3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93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CF5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D6E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0C3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C482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6A3B88" w:rsidR="006E49F3" w:rsidRPr="00B24A33" w:rsidRDefault="00EF1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DF038D" w:rsidR="006E49F3" w:rsidRPr="00B24A33" w:rsidRDefault="00EF1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B46778" w:rsidR="006E49F3" w:rsidRPr="00B24A33" w:rsidRDefault="00EF1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B1C6635" w:rsidR="006E49F3" w:rsidRPr="00B24A33" w:rsidRDefault="00EF1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4B5B7AD" w:rsidR="006E49F3" w:rsidRPr="00B24A33" w:rsidRDefault="00EF12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D7FC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968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7A96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97F2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F230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89CA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44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FE5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27A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12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4C3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12F1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